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CECAC" w14:textId="490BC8E8" w:rsidR="00F343E0" w:rsidRDefault="00F343E0">
      <w:r>
        <w:rPr>
          <w:noProof/>
        </w:rPr>
        <w:drawing>
          <wp:anchor distT="0" distB="0" distL="114300" distR="114300" simplePos="0" relativeHeight="251659264" behindDoc="0" locked="0" layoutInCell="1" allowOverlap="1" wp14:anchorId="6427437F" wp14:editId="425066CE">
            <wp:simplePos x="0" y="0"/>
            <wp:positionH relativeFrom="column">
              <wp:posOffset>-786771</wp:posOffset>
            </wp:positionH>
            <wp:positionV relativeFrom="paragraph">
              <wp:posOffset>143</wp:posOffset>
            </wp:positionV>
            <wp:extent cx="7634427" cy="8517194"/>
            <wp:effectExtent l="0" t="0" r="5080" b="0"/>
            <wp:wrapTopAndBottom/>
            <wp:docPr id="800082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82028" name="Picture 8000820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81" cy="8517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43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E0"/>
    <w:rsid w:val="000D73AC"/>
    <w:rsid w:val="00F0338F"/>
    <w:rsid w:val="00F3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22E6C"/>
  <w15:chartTrackingRefBased/>
  <w15:docId w15:val="{8B39C196-FDD1-3F45-8876-7E931139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3E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3E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3E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343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343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34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3E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3E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2026-01-14T13:36:00Z</dcterms:created>
  <dcterms:modified xsi:type="dcterms:W3CDTF">2026-01-14T13:36:00Z</dcterms:modified>
</cp:coreProperties>
</file>